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1FC8" w14:textId="77777777" w:rsidR="00084623" w:rsidRDefault="00000000">
      <w:pPr>
        <w:pStyle w:val="NormalWeb"/>
      </w:pPr>
      <w:r>
        <w:rPr>
          <w:noProof/>
        </w:rPr>
        <w:drawing>
          <wp:inline distT="0" distB="0" distL="0" distR="0" wp14:anchorId="3C99CD7C" wp14:editId="736CED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5321E" w14:textId="77777777" w:rsidR="0008462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84623" w14:paraId="4FFE8C8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08968" w14:textId="77777777" w:rsidR="0008462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432D2" w14:textId="6A292B60" w:rsidR="00084623" w:rsidRDefault="009964CD">
            <w:pPr>
              <w:rPr>
                <w:rFonts w:eastAsia="Times New Roman"/>
              </w:rPr>
            </w:pPr>
            <w:r>
              <w:rPr>
                <w:rStyle w:val="Forte"/>
              </w:rPr>
              <w:t>12/06/2025</w:t>
            </w:r>
          </w:p>
        </w:tc>
      </w:tr>
    </w:tbl>
    <w:p w14:paraId="73625356" w14:textId="77777777" w:rsidR="00084623" w:rsidRDefault="00000000">
      <w:pPr>
        <w:pStyle w:val="NormalWeb"/>
      </w:pPr>
      <w:r>
        <w:rPr>
          <w:rStyle w:val="Forte"/>
        </w:rPr>
        <w:t>GOVERNO DO ESTADO DE SÃO PAULO</w:t>
      </w:r>
    </w:p>
    <w:p w14:paraId="1E23F5D7" w14:textId="77777777" w:rsidR="00084623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9B0CA6" w14:textId="77777777" w:rsidR="00084623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412A73" w14:textId="77777777" w:rsidR="00084623" w:rsidRDefault="00000000">
      <w:pPr>
        <w:pStyle w:val="NormalWeb"/>
      </w:pPr>
      <w:r>
        <w:rPr>
          <w:rStyle w:val="Forte"/>
        </w:rPr>
        <w:t>ESCOLA TÉCNICA ESTADUAL CIDADE DO LIVRO – LENÇÓIS PAULISTA</w:t>
      </w:r>
    </w:p>
    <w:p w14:paraId="7E065810" w14:textId="77777777" w:rsidR="00084623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2077947" w14:textId="68EFEB00" w:rsidR="00084623" w:rsidRDefault="00000000">
      <w:pPr>
        <w:pStyle w:val="NormalWeb"/>
      </w:pPr>
      <w:r>
        <w:rPr>
          <w:rStyle w:val="Forte"/>
        </w:rPr>
        <w:t>EDITAL Nº 244/01/2025 – PROCESSO Nº 136.00043410/2025–94</w:t>
      </w:r>
    </w:p>
    <w:p w14:paraId="4B4774E8" w14:textId="2D41D601" w:rsidR="00084623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F5CC2B9" w14:textId="77777777" w:rsidR="00084623" w:rsidRDefault="00000000" w:rsidP="00C269B9">
      <w:pPr>
        <w:pStyle w:val="NormalWeb"/>
        <w:jc w:val="both"/>
      </w:pPr>
      <w:r>
        <w:t>O Diretor da ESCOLA TÉCNICA ESTADUAL CIDADE DO LIVRO, da cidade de LENÇÓIS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4A6EFE5" w14:textId="77777777" w:rsidR="00084623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894BFE8" w14:textId="62301BCC" w:rsidR="00084623" w:rsidRDefault="00000000">
      <w:pPr>
        <w:pStyle w:val="NormalWeb"/>
      </w:pPr>
      <w:r>
        <w:t>508 – (</w:t>
      </w:r>
      <w:r w:rsidR="00C269B9">
        <w:t>07) _</w:t>
      </w:r>
      <w:r>
        <w:t xml:space="preserve">HISTÓRIA (BNCC/ ETIM / MTEC / EM COM </w:t>
      </w:r>
      <w:r w:rsidR="00C269B9">
        <w:t>ÊNFASES) (</w:t>
      </w:r>
      <w:r>
        <w:t>ADMINISTRAÇÃO INTEGRADO AO ENSINO MÉDIO (MTEC – PROGRAMA NOVOTEC INTEGRADO) – MTEC–PI)</w:t>
      </w:r>
    </w:p>
    <w:p w14:paraId="3654F0D9" w14:textId="2DD21F56" w:rsidR="00084623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3A87EC9" w14:textId="77777777" w:rsidR="00084623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485B9B7" w14:textId="6D49A406" w:rsidR="00084623" w:rsidRPr="00C269B9" w:rsidRDefault="00000000" w:rsidP="00C269B9">
      <w:pPr>
        <w:rPr>
          <w:rFonts w:eastAsia="Times New Roman"/>
        </w:rPr>
      </w:pPr>
      <w:r>
        <w:rPr>
          <w:rFonts w:eastAsia="Times New Roman"/>
        </w:rPr>
        <w:lastRenderedPageBreak/>
        <w:t>10/ALAN MARCOS DE OLIVEIRA NARCIZO/475977038/38770965811</w:t>
      </w:r>
      <w:r>
        <w:rPr>
          <w:rFonts w:eastAsia="Times New Roman"/>
        </w:rPr>
        <w:br/>
        <w:t>12/BRUNO HENRIQUE MONTANHOLI DOS SANTOS/572641308/47815411860</w:t>
      </w:r>
      <w:r>
        <w:rPr>
          <w:rFonts w:eastAsia="Times New Roman"/>
        </w:rPr>
        <w:br/>
        <w:t>1/GUSTAVO BARBOSA MORO FATINI/532841724/49344441812</w:t>
      </w:r>
      <w:r>
        <w:rPr>
          <w:rFonts w:eastAsia="Times New Roman"/>
        </w:rPr>
        <w:br/>
        <w:t>2/MICHELE CAROLINE DE OLIVEIRA/537117416/46483979835</w:t>
      </w:r>
    </w:p>
    <w:p w14:paraId="093276AD" w14:textId="77777777" w:rsidR="00084623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FFF927A" w14:textId="77777777" w:rsidR="00084623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49C47B5" w14:textId="5D5E8D87" w:rsidR="00084623" w:rsidRDefault="00000000">
      <w:pPr>
        <w:pStyle w:val="NormalWeb"/>
      </w:pPr>
      <w:r>
        <w:t xml:space="preserve">11 / LEANDRO PASCHOARELLI / 21687802–0 / 14130229877 / 38,00; </w:t>
      </w:r>
      <w:r>
        <w:br/>
        <w:t xml:space="preserve">9 / THIAGO IGNÁCIO COLATTO / 41837825–3 / 36617793897 / 30,00; </w:t>
      </w:r>
      <w:r>
        <w:br/>
        <w:t xml:space="preserve">12 / BRUNO HENRIQUE MONTANHOLI DOS SANTOS / 572641308 / 47815411860 / 27,00; </w:t>
      </w:r>
      <w:r>
        <w:br/>
        <w:t xml:space="preserve">2 / MICHELE CAROLINE DE OLIVEIRA / 537117416 / 46483979835 / 19,00; </w:t>
      </w:r>
      <w:r>
        <w:br/>
        <w:t xml:space="preserve">15 / MARIANE TERADA BERTUZZO / 52075461–X / 46463412805 / 18,00; </w:t>
      </w:r>
      <w:r>
        <w:br/>
        <w:t xml:space="preserve">1 / GUSTAVO BARBOSA MORO FATINI / 532841724 / 49344441812 / 17,40; </w:t>
      </w:r>
      <w:r>
        <w:br/>
        <w:t xml:space="preserve">10 / ALAN MARCOS DE OLIVEIRA NARCIZO / 475977038 / 38770965811 / 13,00; </w:t>
      </w:r>
      <w:r>
        <w:br/>
        <w:t xml:space="preserve">8 / SÉRGIO RICARDO FRACALANZA MUZY / 196209407 / 60338644091 / 12,00; </w:t>
      </w:r>
      <w:r>
        <w:br/>
        <w:t xml:space="preserve">3 / EDILSON MARQUES CUSTODIO DA SILVA / 385358222 / 46527312806 / 10,75; </w:t>
      </w:r>
      <w:r>
        <w:br/>
        <w:t xml:space="preserve">6 / RAFAEL HONORATO FERREIRA DA SILVA / 55446899–2 / 44568777828 / 5,00; </w:t>
      </w:r>
    </w:p>
    <w:p w14:paraId="1A77B1A4" w14:textId="77777777" w:rsidR="00084623" w:rsidRDefault="00000000">
      <w:pPr>
        <w:pStyle w:val="NormalWeb"/>
      </w:pPr>
      <w:r>
        <w:t>A Prova de Métodos Pedagógicos será realizada na:</w:t>
      </w:r>
    </w:p>
    <w:p w14:paraId="7CE68D9B" w14:textId="77777777" w:rsidR="00084623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CIDADE DO LIVRO</w:t>
      </w:r>
    </w:p>
    <w:p w14:paraId="52F78F45" w14:textId="308EDC9E" w:rsidR="00084623" w:rsidRDefault="00000000">
      <w:pPr>
        <w:pStyle w:val="NormalWeb"/>
      </w:pPr>
      <w:r>
        <w:rPr>
          <w:rStyle w:val="Forte"/>
        </w:rPr>
        <w:t xml:space="preserve">ENDEREÇO: AVENIDA LÁZARO BRÍGIDO DUTRA Nº 2000 </w:t>
      </w:r>
      <w:r>
        <w:rPr>
          <w:b/>
          <w:bCs/>
        </w:rPr>
        <w:br/>
      </w:r>
      <w:r>
        <w:rPr>
          <w:rStyle w:val="Forte"/>
        </w:rPr>
        <w:t>BAIRRO: JARDIM ITAMARATY – CEP: 18682–335 – CIDADE: LENÇÓIS PAULISTA</w:t>
      </w:r>
    </w:p>
    <w:p w14:paraId="7E401E6F" w14:textId="77777777" w:rsidR="00084623" w:rsidRDefault="00000000">
      <w:pPr>
        <w:pStyle w:val="NormalWeb"/>
      </w:pPr>
      <w:r>
        <w:rPr>
          <w:rStyle w:val="Forte"/>
        </w:rPr>
        <w:t>Data da prova:</w:t>
      </w:r>
      <w:r>
        <w:t xml:space="preserve"> 23/06/2025</w:t>
      </w:r>
    </w:p>
    <w:p w14:paraId="7CDC7664" w14:textId="77777777" w:rsidR="00084623" w:rsidRDefault="00000000">
      <w:pPr>
        <w:pStyle w:val="NormalWeb"/>
      </w:pPr>
      <w:r>
        <w:rPr>
          <w:rStyle w:val="Forte"/>
        </w:rPr>
        <w:t>Horário:</w:t>
      </w:r>
      <w:r>
        <w:t xml:space="preserve"> 16h</w:t>
      </w:r>
    </w:p>
    <w:p w14:paraId="30B6D416" w14:textId="77777777" w:rsidR="00084623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0F33046" w14:textId="77777777" w:rsidR="00084623" w:rsidRDefault="00000000">
      <w:pPr>
        <w:pStyle w:val="NormalWeb"/>
      </w:pPr>
      <w:r>
        <w:t> </w:t>
      </w:r>
    </w:p>
    <w:p w14:paraId="3C8FD6EE" w14:textId="77777777" w:rsidR="00084623" w:rsidRDefault="00000000">
      <w:pPr>
        <w:pStyle w:val="NormalWeb"/>
      </w:pPr>
      <w:r>
        <w:rPr>
          <w:rStyle w:val="Forte"/>
        </w:rPr>
        <w:t>TEMAS</w:t>
      </w:r>
    </w:p>
    <w:p w14:paraId="753538B5" w14:textId="77777777" w:rsidR="00084623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5CD6633" w14:textId="77777777" w:rsidR="00084623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Era Vargas: o Estado Novo (1937–1945).</w:t>
      </w:r>
    </w:p>
    <w:p w14:paraId="03D6827B" w14:textId="77777777" w:rsidR="00084623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Indígenas na América – Incas, Maias e Astecas.</w:t>
      </w:r>
    </w:p>
    <w:p w14:paraId="575854E4" w14:textId="77777777" w:rsidR="00084623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 República Oligárquica: coronelismo, política dos governadores e exclusão social na Primeira República.</w:t>
      </w:r>
    </w:p>
    <w:p w14:paraId="6D280EAB" w14:textId="77777777" w:rsidR="00084623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34C7ACBC" w14:textId="77777777" w:rsidR="00084623" w:rsidRDefault="00000000" w:rsidP="00C269B9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B3A7073" w14:textId="77777777" w:rsidR="00084623" w:rsidRDefault="00000000" w:rsidP="00C269B9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68EBA9C" w14:textId="4F1A2949" w:rsidR="00C8150B" w:rsidRDefault="00000000" w:rsidP="009964CD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C8150B" w:rsidSect="00C269B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C86"/>
    <w:multiLevelType w:val="multilevel"/>
    <w:tmpl w:val="DC38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86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B9"/>
    <w:rsid w:val="000567E4"/>
    <w:rsid w:val="00084623"/>
    <w:rsid w:val="009964CD"/>
    <w:rsid w:val="00C269B9"/>
    <w:rsid w:val="00C8150B"/>
    <w:rsid w:val="00D0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DAA2F"/>
  <w15:chartTrackingRefBased/>
  <w15:docId w15:val="{79F08BCB-BFA9-487D-93D2-D9670AC4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2025-06-11T12:08:00Z</dcterms:created>
  <dcterms:modified xsi:type="dcterms:W3CDTF">2025-06-11T12:11:00Z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2025-06-11T12:08:51Z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da22f054-1f00-4b3b-a30f-1103e02c3c13</vt:lpwstr>
  </property>
  <property fmtid="{D5CDD505-2E9C-101B-9397-08002B2CF9AE}" pid="8" name="MSIP_Label_ff380b4d-8a71-4241-982c-3816ad3ce8fc_ContentBits">
    <vt:lpwstr>0</vt:lpwstr>
  </property>
</Properties>
</file>